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高效能智慧集成换热设备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9E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952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283B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F736819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2024-05-06T02:13:00Z</dcterms:created>
  <dc:creator>lenovo</dc:creator>
  <cp:lastModifiedBy>张睿</cp:lastModifiedBy>
  <dcterms:modified xsi:type="dcterms:W3CDTF">2024-05-22T08:30:54Z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7BD4A4706510493EA652BB23D50AD11B_12</vt:lpwstr>
  </property>
</Properties>
</file>