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《装配式综合支吊架信息模型（BIM）应用标准》（征求意见稿）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A6E25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07B4B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269D0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65565CE"/>
    <w:rsid w:val="08E36C2E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126</Characters>
  <Lines>1</Lines>
  <Paragraphs>1</Paragraphs>
  <TotalTime>0</TotalTime>
  <ScaleCrop>false</ScaleCrop>
  <LinksUpToDate>false</LinksUpToDate>
  <CharactersWithSpaces>147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方得始终</cp:lastModifiedBy>
  <dcterms:modified xsi:type="dcterms:W3CDTF">2024-07-09T08:56:46Z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